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2EA5FD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Spring REST using SpringBoot3</w:t>
      </w:r>
    </w:p>
    <w:p w14:paraId="60882641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69AC5D04">
      <w:pPr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395F3E88">
      <w:pPr>
        <w:numPr>
          <w:ilvl w:val="0"/>
          <w:numId w:val="1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>Create a Spring Web Project using Maven</w:t>
      </w:r>
    </w:p>
    <w:p w14:paraId="307C5895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45D656CD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3505200" cy="3249930"/>
            <wp:effectExtent l="0" t="0" r="0" b="1270"/>
            <wp:docPr id="78743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124" name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3523615" cy="1620520"/>
            <wp:effectExtent l="0" t="0" r="6985" b="5080"/>
            <wp:docPr id="2090877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7382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4235450" cy="1685290"/>
            <wp:effectExtent l="0" t="0" r="6350" b="3810"/>
            <wp:docPr id="798269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9046" name="Picture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5D36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</w:p>
    <w:p w14:paraId="67AD65D5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7018FE64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7E76DD82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704A78D4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3B8B72D8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40645509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471DB049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7FF336EE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4BF9E257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365814E9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29ECFFC0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 w14:paraId="7C341FB3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t>Downloading the packages via terminal</w:t>
      </w:r>
    </w:p>
    <w:p w14:paraId="0CCF0D08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drawing>
          <wp:inline distT="0" distB="0" distL="0" distR="0">
            <wp:extent cx="5731510" cy="2825750"/>
            <wp:effectExtent l="0" t="0" r="8890" b="6350"/>
            <wp:docPr id="70385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251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4A78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731510" cy="2974975"/>
            <wp:effectExtent l="0" t="0" r="8890" b="9525"/>
            <wp:docPr id="1410228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8458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A7EA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6341C0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0535E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boot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FAEAF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338E0C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SpringBootApplication</w:t>
      </w:r>
    </w:p>
    <w:p w14:paraId="29BAE9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7DA941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6EE1AC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main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[]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20FD7A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B6291"/>
          <w:lang w:val="en-US"/>
        </w:rPr>
        <w:t>run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9CBE2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72F5C5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2AA5D4D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6A94D4FA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t>OUTPUT:</w:t>
      </w:r>
    </w:p>
    <w:p w14:paraId="659FF5FB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3854450" cy="1263650"/>
            <wp:effectExtent l="0" t="0" r="6350" b="6350"/>
            <wp:docPr id="1052937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7903" name="Picture 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BCC7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731510" cy="1010285"/>
            <wp:effectExtent l="0" t="0" r="8890" b="5715"/>
            <wp:docPr id="115337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370" name="Picture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1013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622B6196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 w14:paraId="0650BCEB"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Exercise - 2: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  <w:t>Spring Core – Load Country from Spring Configuration XML</w:t>
      </w:r>
    </w:p>
    <w:p w14:paraId="6FCB5396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04270F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AE25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3A643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A962A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</w:p>
    <w:p w14:paraId="413EA8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B7409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u w:val="none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3A349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u w:val="none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178D90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DE069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0C89C7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"Inside Country Constructor"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87145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String getCode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0F6508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"Getting code"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F81C3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code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A4E40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151F218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751A0E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setCode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String code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14E97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"Setting code"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code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code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736A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FBD3E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String 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BBC51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"Getting name"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E6AA9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736131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String 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"Setting name"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name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653DB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CC662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Override</w:t>
      </w:r>
    </w:p>
    <w:p w14:paraId="7A7B0D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String 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E2CAE7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"Country [code="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code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611C3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94E2B1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single"/>
          <w:shd w:val="clear" w:fill="1E1F22"/>
          <w:lang w:val="en-US"/>
        </w:rPr>
        <w:t>}</w:t>
      </w:r>
    </w:p>
    <w:p w14:paraId="0E28C41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57F06E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?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xml version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"1.0"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encoding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"UTF-8"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?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92F0E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"http://www.w3.org/2001/XMLSchema-instance"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schemaLocation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"http://www.springframework.org/schema/beans</w:t>
      </w:r>
    </w:p>
    <w:p w14:paraId="127BBA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http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u w:val="none"/>
          <w:shd w:val="clear" w:fill="1E1F22"/>
          <w:lang w:val="en-US"/>
        </w:rPr>
        <w:t>//www.springframework.org/schema/beans/spring-beans.xsd"&gt;</w:t>
      </w:r>
    </w:p>
    <w:p w14:paraId="36B0D6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"country"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 Spring_learn. Country"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"code"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7C6DE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"India"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A4A1E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FC41D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48F5CF8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5194EF89">
      <w:pPr>
        <w:numPr>
          <w:numId w:val="0"/>
        </w:numPr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t>OUTPUT:</w:t>
      </w:r>
    </w:p>
    <w:p w14:paraId="2FAD8D66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731510" cy="4526915"/>
            <wp:effectExtent l="0" t="0" r="8890" b="6985"/>
            <wp:docPr id="186056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69050" name="Picture 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731510" cy="2491105"/>
            <wp:effectExtent l="0" t="0" r="8890" b="10795"/>
            <wp:docPr id="208023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0054" name="Picture 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BBD6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33DB632D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2A84AF70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13043FC8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69763438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715341ED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0825B484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585D948C"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Exercise - 3: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Hello World RESTful Web Service Hello World RESTful Web Service </w:t>
      </w:r>
    </w:p>
    <w:p w14:paraId="49EF2985"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5EBC47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495B0F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47E01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A7D0F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80E05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70816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RestController</w:t>
      </w:r>
    </w:p>
    <w:p w14:paraId="63603B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HelloController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58B43E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HelloController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4B8CA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"/hello"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26C57F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sayHello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6C382B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"START sayHello()"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9849F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message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"Hello World!!"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22238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"END sayHello()"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816BD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message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8E465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6771A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26B2739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11C2CB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7C55B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boot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F3B52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boot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autoconfigure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SpringBootApplication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</w:p>
    <w:p w14:paraId="05133DF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ComponentScan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D086B4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@SpringBootApplication</w:t>
      </w:r>
    </w:p>
    <w:p w14:paraId="7D14C8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@ComponentScan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EB4B64"/>
          <w:u w:val="none"/>
          <w:shd w:val="clear" w:fill="1E1F22"/>
          <w:lang w:val="en-US"/>
        </w:rPr>
        <w:t>basePackages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233B609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2FDB22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main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[]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2236E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run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B7AB5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0BBC4C2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55C0F17E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0AC41DB0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7D83615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3907790"/>
            <wp:effectExtent l="0" t="0" r="8890" b="3810"/>
            <wp:docPr id="10314472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7275" name="Picture 3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273550" cy="1149350"/>
            <wp:effectExtent l="0" t="0" r="6350" b="6350"/>
            <wp:docPr id="950576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6729" name="Picture 3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29605" cy="2689860"/>
            <wp:effectExtent l="0" t="0" r="10795" b="2540"/>
            <wp:docPr id="234875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75967" name="Picture 3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>
                      <a:fillRect/>
                    </a:stretch>
                  </pic:blipFill>
                  <pic:spPr>
                    <a:xfrm>
                      <a:off x="0" y="0"/>
                      <a:ext cx="5736383" cy="26933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3705225" cy="647700"/>
            <wp:effectExtent l="0" t="0" r="3175" b="0"/>
            <wp:docPr id="15527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878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99F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303C85D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cs="Times New Roman"/>
          <w:sz w:val="32"/>
          <w:szCs w:val="32"/>
        </w:rPr>
      </w:pPr>
    </w:p>
    <w:p w14:paraId="2F3DFDE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Exercise - 4: REST Country Web Service</w:t>
      </w:r>
    </w:p>
    <w:p w14:paraId="6F99B5E6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 w14:paraId="0A79A05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singl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>com</w:t>
      </w:r>
      <w:r>
        <w:rPr>
          <w:rFonts w:hint="default" w:ascii="Consolas" w:hAnsi="Consolas" w:eastAsia="Consolas" w:cs="Consolas"/>
          <w:color w:val="E6E6FA"/>
          <w:u w:val="singl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singl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singl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single"/>
          <w:shd w:val="clear" w:fill="1E1F22"/>
          <w:lang w:val="en-US"/>
        </w:rPr>
        <w:t>;</w:t>
      </w:r>
    </w:p>
    <w:p w14:paraId="32B37E0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singl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singl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singl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single"/>
          <w:shd w:val="clear" w:fill="1E1F22"/>
          <w:lang w:val="en-US"/>
        </w:rPr>
        <w:t>{</w:t>
      </w:r>
    </w:p>
    <w:p w14:paraId="453308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EF2E9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DC97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{}</w:t>
      </w:r>
    </w:p>
    <w:p w14:paraId="74B4EC1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getCode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1DCAA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76B1A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695BC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setCode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52304E9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7524A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57D10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12067A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51FBE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CD605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80BDA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EB9F1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5035D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@Override</w:t>
      </w:r>
    </w:p>
    <w:p w14:paraId="204141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3556A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"Country [code="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8FEACB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3581C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3A41037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5AEBB1AC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 w14:paraId="0D91B9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170AA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C428B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C105C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82FE0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27C15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RestController</w:t>
      </w:r>
    </w:p>
    <w:p w14:paraId="1C1072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CountryController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289D6C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FFD22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"/country"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523D51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getCountryIndia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"START - getCountryIndia()"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6D951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B6291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7866C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3EC79"/>
          <w:u w:val="none"/>
          <w:shd w:val="clear" w:fill="1B6291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setCode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</w:p>
    <w:p w14:paraId="54D005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3EC79"/>
          <w:u w:val="none"/>
          <w:shd w:val="clear" w:fill="1B6291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"India"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C4F15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"END - getCountryIndia()"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CD0E2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B6291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7D47B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62D6B9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06E864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64AA0561">
      <w:pPr>
        <w:numPr>
          <w:numId w:val="0"/>
        </w:numPr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OUTPUT</w:t>
      </w:r>
    </w:p>
    <w:p w14:paraId="182074BC">
      <w:pPr>
        <w:numPr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 w14:paraId="3A89866C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4305935"/>
            <wp:effectExtent l="0" t="0" r="8890" b="12065"/>
            <wp:docPr id="16222554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5440" name="Picture 4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943350" cy="1188720"/>
            <wp:effectExtent l="0" t="0" r="6350" b="5080"/>
            <wp:docPr id="871129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9438" name="Picture 4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534160"/>
            <wp:effectExtent l="0" t="0" r="8890" b="2540"/>
            <wp:docPr id="20551996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637" name="Picture 4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327650" cy="692150"/>
            <wp:effectExtent l="0" t="0" r="6350" b="6350"/>
            <wp:docPr id="361493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3864" name="Picture 4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85CA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2600F291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138569CD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197B447F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B3EBD82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Exercise - 4: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REST - Get country based on country code </w:t>
      </w:r>
    </w:p>
    <w:p w14:paraId="1E5098EB">
      <w:pPr>
        <w:rPr>
          <w:rFonts w:hint="default" w:ascii="Times New Roman" w:hAnsi="Times New Roman" w:cs="Times New Roman"/>
          <w:b/>
          <w:bCs/>
          <w:sz w:val="28"/>
          <w:szCs w:val="28"/>
          <w:u w:val="none"/>
        </w:rPr>
      </w:pPr>
    </w:p>
    <w:p w14:paraId="2805A5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http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u w:val="none"/>
          <w:shd w:val="clear" w:fill="1E1F22"/>
          <w:lang w:val="en-US"/>
        </w:rPr>
        <w:t>//www.springframework.org/schema/beans/spring-beans.xsd (xsi:schemaLocation) &lt;?xml version="1.0" encoding="UTF-8"?&gt;</w:t>
      </w:r>
    </w:p>
    <w:p w14:paraId="1D53C2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 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"http://www.w3.org/2001/XMLSchema-instance"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schemaLocation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"http://www.springframework.org/schema/beans</w:t>
      </w:r>
    </w:p>
    <w:p w14:paraId="542442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http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u w:val="none"/>
          <w:shd w:val="clear" w:fill="1E1F22"/>
          <w:lang w:val="en-US"/>
        </w:rPr>
        <w:t>//www.springframework.org/schema/beans/spring-beans.xsd"&gt;</w:t>
      </w:r>
    </w:p>
    <w:p w14:paraId="335CCB3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"com.cognizant.Spring_learn.Country"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DEEFB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"code"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419106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"India"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3A4854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7B6BB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"us"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 Spring_learn. Country"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"code"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"US"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24F5EA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"United States"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5EEC7B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BBBFE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"cn"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 Country"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6A960A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"code"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"CN"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578F7E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"China"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7C90E3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DFA7D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E6F802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1F5C203F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4C173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D7BA4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2D04B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3C0909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FAAA1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34DEE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2124F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291496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PathVariable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F5DBF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6556B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RestController</w:t>
      </w:r>
    </w:p>
    <w:p w14:paraId="64F3B7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CountryController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4F33F0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CountryController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10C52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"/country"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69F560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Country getCountryIndia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88EAE3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"START</w:t>
      </w:r>
    </w:p>
    <w:p w14:paraId="2409FB5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getCountryIndia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");</w:t>
      </w:r>
    </w:p>
    <w:p w14:paraId="20A84A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 xml:space="preserve">Country country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Country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F3996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setCode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AAD99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"India"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CFDC0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-</w:t>
      </w:r>
    </w:p>
    <w:p w14:paraId="305194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"END getCountryIndia()"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914DB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8D221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524FE1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1293EFF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"/countries/{code}"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4D7BFF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getCountry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u w:val="none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PathVariable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37EF76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"START - getCountry() for code: {}"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83D54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"country.xml"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code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toLowerCase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17DE4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"END getCountry()"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027DE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country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B968A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334D20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37F4BE3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792BC09F"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OUTPUT:</w:t>
      </w:r>
    </w:p>
    <w:p w14:paraId="6F6A4133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413250" cy="1619250"/>
            <wp:effectExtent l="0" t="0" r="6350" b="6350"/>
            <wp:docPr id="1161837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56" name="Picture 4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654810"/>
            <wp:effectExtent l="0" t="0" r="8890" b="8890"/>
            <wp:docPr id="163941883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8833" name="Picture 5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886200" cy="1530350"/>
            <wp:effectExtent l="0" t="0" r="0" b="6350"/>
            <wp:docPr id="21265432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3257" name="Picture 5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210050" cy="1543050"/>
            <wp:effectExtent l="0" t="0" r="6350" b="6350"/>
            <wp:docPr id="16654618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61874" name="Picture 5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2118995"/>
            <wp:effectExtent l="0" t="0" r="8890" b="1905"/>
            <wp:docPr id="14094956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5677" name="Picture 5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575050" cy="1016000"/>
            <wp:effectExtent l="0" t="0" r="6350" b="0"/>
            <wp:docPr id="20111725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2535" name="Picture 54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40AB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61BDD32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95BFD56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4FB826B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244D164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A61A3F6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A16FD9F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132C5AC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16CA5F8E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CBE892B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870EDCA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C074532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135078F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0D1C2717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2EA2B014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33156AAE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61A6320F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11DDB3E1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07FED6F9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04226A49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Exercise - 6: Create authentication service that returns JWT</w:t>
      </w:r>
    </w:p>
    <w:p w14:paraId="6C88730E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0A4E78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io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jsonwebtoken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Jwts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B55AD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io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jsonwebtoken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SignatureAlgorithm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B2D2D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4B3D08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Date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507F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HashMap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46626D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Map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6A84C1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087539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JwtAuthService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70E06F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6AED6F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SECRET_KEY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"mysecretkey123"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08B84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1F81EE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main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[]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0F7EBB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username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"user1"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5F31C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token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generateToken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username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3327F42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System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out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println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"Generated JWT Token: 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token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37FB1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369C75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</w:p>
    <w:p w14:paraId="3DA6C7F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u w:val="none"/>
          <w:shd w:val="clear" w:fill="1E1F22"/>
          <w:lang w:val="en-US"/>
        </w:rPr>
        <w:t>generateToken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username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538CE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80F2F6"/>
          <w:u w:val="none"/>
          <w:shd w:val="clear" w:fill="1E1F22"/>
          <w:lang w:val="en-US"/>
        </w:rPr>
        <w:t>Map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u w:val="none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B166DA"/>
          <w:u w:val="none"/>
          <w:shd w:val="clear" w:fill="1E1F22"/>
          <w:lang w:val="en-US"/>
        </w:rPr>
        <w:t>Object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claims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HashMap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&lt;&gt;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1DD2B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claims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put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"sub"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u w:val="none"/>
          <w:shd w:val="clear" w:fill="1E1F22"/>
          <w:lang w:val="en-US"/>
        </w:rPr>
        <w:t>username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A626B2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claims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put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"created"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Date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100E8B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Jwts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builder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</w:p>
    <w:p w14:paraId="041607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setClaims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claims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</w:p>
    <w:p w14:paraId="539BC0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setExpiration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Date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System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u w:val="none"/>
          <w:shd w:val="clear" w:fill="1E1F22"/>
          <w:lang w:val="en-US"/>
        </w:rPr>
        <w:t>currentTimeMillis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897BB"/>
          <w:u w:val="none"/>
          <w:shd w:val="clear" w:fill="1E1F22"/>
          <w:lang w:val="en-US"/>
        </w:rPr>
        <w:t>1000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*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897BB"/>
          <w:u w:val="none"/>
          <w:shd w:val="clear" w:fill="1E1F22"/>
          <w:lang w:val="en-US"/>
        </w:rPr>
        <w:t>60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*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897BB"/>
          <w:u w:val="none"/>
          <w:shd w:val="clear" w:fill="1E1F22"/>
          <w:lang w:val="en-US"/>
        </w:rPr>
        <w:t>60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))</w:t>
      </w:r>
    </w:p>
    <w:p w14:paraId="101C26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signWith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SignatureAlgorithm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HS512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u w:val="none"/>
          <w:shd w:val="clear" w:fill="1E1F22"/>
          <w:lang w:val="en-US"/>
        </w:rPr>
        <w:t>SECRET_KEY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u w:val="none"/>
          <w:shd w:val="clear" w:fill="1E1F22"/>
          <w:lang w:val="en-US"/>
        </w:rPr>
        <w:t>getBytes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())</w:t>
      </w:r>
    </w:p>
    <w:p w14:paraId="7F2438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compact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80669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  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323123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}</w:t>
      </w:r>
    </w:p>
    <w:p w14:paraId="5799B1C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u w:val="none"/>
          <w:lang w:val="en-US"/>
        </w:rPr>
      </w:pPr>
    </w:p>
    <w:p w14:paraId="707C60C6"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  <w:t>OUTPUT</w:t>
      </w:r>
    </w:p>
    <w:p w14:paraId="0ECC42C1"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413250" cy="1619250"/>
            <wp:effectExtent l="0" t="0" r="6350" b="6350"/>
            <wp:docPr id="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  <w:t>:</w:t>
      </w:r>
    </w:p>
    <w:p w14:paraId="4A7F8820"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654810"/>
            <wp:effectExtent l="0" t="0" r="8890" b="8890"/>
            <wp:docPr id="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9345">
      <w:pPr>
        <w:numPr>
          <w:numId w:val="0"/>
        </w:numPr>
        <w:jc w:val="left"/>
      </w:pPr>
      <w:r>
        <w:drawing>
          <wp:inline distT="0" distB="0" distL="114300" distR="114300">
            <wp:extent cx="5269865" cy="715010"/>
            <wp:effectExtent l="0" t="0" r="635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8F83">
      <w:pPr>
        <w:numPr>
          <w:numId w:val="0"/>
        </w:numPr>
        <w:jc w:val="left"/>
      </w:pPr>
    </w:p>
    <w:p w14:paraId="2041FC21">
      <w:pPr>
        <w:numPr>
          <w:numId w:val="0"/>
        </w:numPr>
        <w:jc w:val="center"/>
      </w:pPr>
    </w:p>
    <w:p w14:paraId="78815118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550E4FC1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BD10DBC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7ECAA520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1BB32459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1B9BFE2C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382A6871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61773C5C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5006208D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2D340293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1BB93DAB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4ECF0CE2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19809F86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D28D9CE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154BC4D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63AAB705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68B0FED5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3C84763F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1ECECB9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57936E3A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1AE41E2B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B0046AC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</w:p>
    <w:p w14:paraId="0DD76A10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3 spring-rest-handson</w:t>
      </w:r>
    </w:p>
    <w:p w14:paraId="2C0E3A8F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(Additional)</w:t>
      </w:r>
    </w:p>
    <w:p w14:paraId="03A8A88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40"/>
          <w:szCs w:val="40"/>
          <w:lang w:val="en-IN"/>
        </w:rPr>
      </w:pPr>
    </w:p>
    <w:p w14:paraId="115159EF">
      <w:pPr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Handson - 1: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Display Employee List and Edit Employee form using RESTful Web Service</w:t>
      </w:r>
    </w:p>
    <w:p w14:paraId="4319495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476EEE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?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xml version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"1.0"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encoding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"UTF-8"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?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2CC4D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</w:p>
    <w:p w14:paraId="0BE90B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xmlns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"http://www.w3.org/2001/XMLSchema-instance"</w:t>
      </w:r>
    </w:p>
    <w:p w14:paraId="2D3627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schemaLocation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</w:t>
      </w:r>
    </w:p>
    <w:p w14:paraId="108DBF4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http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u w:val="none"/>
          <w:shd w:val="clear" w:fill="1E1F22"/>
          <w:lang w:val="en-US"/>
        </w:rPr>
        <w:t>//www.springframework.org/schema/beans</w:t>
      </w:r>
    </w:p>
    <w:p w14:paraId="0ED3C4E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http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u w:val="none"/>
          <w:shd w:val="clear" w:fill="1E1F22"/>
          <w:lang w:val="en-US"/>
        </w:rPr>
        <w:t>//www.springframework.org/schema/beans/spring-beans.xsd"&gt;</w:t>
      </w:r>
    </w:p>
    <w:p w14:paraId="39898D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"department1"</w:t>
      </w:r>
    </w:p>
    <w:p w14:paraId="19BF31B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"com.cognizant.Spring_learn.model.Department"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8DC04F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01426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"Human Resources"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EC461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E5D29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"com.cognizant.Spring_learn.model.Department"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251D1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B76E6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"Finance"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30DEF1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436D992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7B27D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"Java"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FB2B8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CECF1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"skil12"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7648B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44AF7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"SQL"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89A3A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A52F2A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"skil13"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21DB6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"3"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5007A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"Python"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6C6D434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A9C30B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 Spring_learn.model. Employee"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"1001"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5D6BCF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"Ram"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"skills"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A7B0E4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F54C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 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"skill1"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39E003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41718C8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</w:p>
    <w:p w14:paraId="06C3FD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9908D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880F2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 Spring_learn.model.Employee"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"1002"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3F4CB4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"Kumar"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"skills"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883851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7037A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 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"skill3"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3B645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68B732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59EA4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DBEBF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 id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"employee3"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"com.cognizant. Spring_learn.model.Employee"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"1002"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643678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"Dinakar"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ref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"department2"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 name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"skills"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17D96B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32C5B11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ref 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"skill3"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14E758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2B8EF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property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E5348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4A6A17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bean id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"java.util.ArrayList"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7AC0E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construstor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3CCE6D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E3601D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"employee1"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42AEF3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"employee2"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03A9D5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"employee3"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58AF5A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80366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constructor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A1B57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43759D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7ACFDFB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0075CB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2814FF8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63B15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F60AA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C2CAAC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3BE2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F29ED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91F56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62623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3C5DBB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B6291"/>
          <w:lang w:val="en-US"/>
        </w:rPr>
        <w:t>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{}</w:t>
      </w:r>
    </w:p>
    <w:p w14:paraId="1DD14F0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C49CAA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FF3C7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2E58D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7C61E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77AF0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E10AE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26032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2E87C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EAFCDE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@Override</w:t>
      </w:r>
    </w:p>
    <w:p w14:paraId="25780A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B7511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"Department [id="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66B4B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26786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24218C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80C2F7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32C63D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</w:t>
      </w:r>
      <w:r>
        <w:rPr>
          <w:shd w:val="clear" w:fill="1E1F22"/>
          <w:lang w:val="en-US"/>
        </w:rPr>
        <w:t>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</w:p>
    <w:p w14:paraId="41BD5B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Skill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530E8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1EE9F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748D5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Skill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{}</w:t>
      </w:r>
    </w:p>
    <w:p w14:paraId="388C89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24B72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8AD7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5CAE9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BA4B7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id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2ADAC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7D9567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String 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04DC8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2B5A2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9260E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String 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25290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name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E92F8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08F4BA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Override</w:t>
      </w:r>
    </w:p>
    <w:p w14:paraId="7F62AA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String 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D8243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"Skill [id="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name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FDCB9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81A82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13FDAA1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D13BAC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052FC7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orm_learn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55657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2C620A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042A5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468AC0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5F0FD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47A9F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4188E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19B74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Skill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6CF5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32B89C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{}</w:t>
      </w:r>
    </w:p>
    <w:p w14:paraId="5E2C12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47EB322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@Override</w:t>
      </w:r>
    </w:p>
    <w:p w14:paraId="230338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2BFB4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 [id="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department="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skills="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80083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3E3BFD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41056C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92A6B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854A1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112EC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118F4B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0037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FA5C02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C32D7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02E5F60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988AC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30973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C9857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64B35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B94988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4ECD32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B75E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E2297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90EB9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FDF5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E3783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2BD551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4AED24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62DC3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C4970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F46DD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Skill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getSkills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B691D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41E82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D38CA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604C78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setSkills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Skill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1E898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skills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6250A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3E47B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1E76FB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FFEBE1A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49CED8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E62E6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E6C7C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D2210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ClassPathXmlApplicationContext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Repository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AE0D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5BD9B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@Repository</w:t>
      </w:r>
    </w:p>
    <w:p w14:paraId="339F37C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70CF2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1E83E8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C9D10C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3465A4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1A8107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1606E1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5C653E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5A04B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A95F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D8B96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3C1E2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31F6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3F65E2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61D1B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0BE72A3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2867B2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F0E86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BC37F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7A5288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25D183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5608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78A1E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523D6A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9DA9D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8A3A8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F32F8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1E742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D75CE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1AE26D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C6B96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74CCF0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RestController</w:t>
      </w:r>
    </w:p>
    <w:p w14:paraId="42662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072AF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F9411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0689A9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46E85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8C774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getAllEmployees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D91F4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59494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4BA53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97AB2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B0C71E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  <w:t>OUTPUT</w:t>
      </w:r>
    </w:p>
    <w:p w14:paraId="3D847797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67915E0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3225800"/>
            <wp:effectExtent l="0" t="0" r="8890" b="0"/>
            <wp:docPr id="12201813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1325" name="Picture 7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641985"/>
            <wp:effectExtent l="0" t="0" r="8890" b="5715"/>
            <wp:docPr id="180741252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2520" name="Picture 7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429000" cy="571500"/>
            <wp:effectExtent l="0" t="0" r="0" b="0"/>
            <wp:docPr id="156956362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3623" name="Picture 7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238250"/>
            <wp:effectExtent l="0" t="0" r="8890" b="6350"/>
            <wp:docPr id="16765752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75242" name="Picture 8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C17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21FFC88">
      <w:pPr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 xml:space="preserve">Handson - 2: 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  <w:t>Create static employee list data using spring xml configuration</w:t>
      </w:r>
    </w:p>
    <w:p w14:paraId="46F3AF05">
      <w:pPr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</w:pPr>
    </w:p>
    <w:p w14:paraId="2E0F822D">
      <w:pPr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</w:pPr>
    </w:p>
    <w:p w14:paraId="576C7F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D4F73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2AAD0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97BF4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ClassPathXmlApplicationContext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Repository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D75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D74F8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@Repository</w:t>
      </w:r>
    </w:p>
    <w:p w14:paraId="4EF56D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E4433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0D643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E6E6FA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2E79F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shd w:val="clear" w:fill="1E1F22"/>
          <w:lang w:val="en-IN"/>
        </w:rPr>
        <w:t xml:space="preserve">    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employeeList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{</w:t>
      </w:r>
    </w:p>
    <w:p w14:paraId="398CD4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11A75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}</w:t>
      </w:r>
    </w:p>
    <w:p w14:paraId="6BF60D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6C1D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IN"/>
        </w:rPr>
        <w:t>ret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ur</w:t>
      </w:r>
      <w:r>
        <w:rPr>
          <w:rFonts w:hint="default" w:ascii="Consolas" w:hAnsi="Consolas" w:eastAsia="Consolas" w:cs="Consolas"/>
          <w:color w:val="CC6C1D"/>
          <w:shd w:val="clear" w:fill="1E1F22"/>
          <w:lang w:val="en-IN"/>
        </w:rPr>
        <w:t>n null;</w:t>
      </w:r>
    </w:p>
    <w:p w14:paraId="10DAC8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9276E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0F2885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12FBD2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bean id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"java.util.ArrayList"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6FF6A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construstor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67255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06F975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"employee1"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0A652A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"employee2"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56D096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ref bean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u w:val="none"/>
          <w:shd w:val="clear" w:fill="1E1F22"/>
          <w:lang w:val="en-US"/>
        </w:rPr>
        <w:t>"employee3"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/&gt;</w:t>
      </w:r>
    </w:p>
    <w:p w14:paraId="10D7D4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85D31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constructor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5D66E1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2E93E1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&gt;</w:t>
      </w:r>
    </w:p>
    <w:p w14:paraId="1A9451A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485E205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CD550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5D040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BF5CB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85F57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14565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8A28E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615061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F8CC0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6F870F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B88C8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41896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6258E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85FAA6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348C32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5CE2B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9B9DC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608FF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96FD4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60AFB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F5410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F5F54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ACFC5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67CA5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23BCB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1B3941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RestController</w:t>
      </w:r>
    </w:p>
    <w:p w14:paraId="48052B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A4538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77635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37AF54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29D2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4428C5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getAllEmployees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763AD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7EE08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16556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D9AEA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A799D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4B3CB5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F71EB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7B624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3D990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686EC2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58907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-</w:t>
      </w:r>
    </w:p>
    <w:p w14:paraId="7D5244A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07174F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 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E3BD8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 xml:space="preserve">Employee employee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</w:t>
      </w:r>
      <w:r>
        <w:rPr>
          <w:rFonts w:hint="default" w:ascii="Consolas" w:hAnsi="Consolas" w:eastAsia="Consolas" w:cs="Consolas"/>
          <w:color w:val="17C6A3"/>
          <w:shd w:val="clear" w:fill="1E1F22"/>
          <w:lang w:val="en-IN"/>
        </w:rPr>
        <w:t xml:space="preserve">-getEmployeeById”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F9FAF4"/>
          <w:shd w:val="clear" w:fill="1E1F22"/>
          <w:lang w:val="en-IN"/>
        </w:rPr>
        <w:t>;</w:t>
      </w:r>
    </w:p>
    <w:p w14:paraId="3BEBDBA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D65AE3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23546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876C4F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</w:p>
    <w:p w14:paraId="680CB541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0A786980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45150EE7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09EB346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77DD776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297966A0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3035AB0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536E54D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6C15C1DD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100E900C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35CB5E0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0C8AFF5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0636E4A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0B41962D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</w:p>
    <w:p w14:paraId="0DF9C34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t>OUTPUT:</w:t>
      </w:r>
    </w:p>
    <w:p w14:paraId="6D4E081B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4055110"/>
            <wp:effectExtent l="0" t="0" r="8890" b="8890"/>
            <wp:docPr id="18230772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77249" name="Picture 8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825500"/>
            <wp:effectExtent l="0" t="0" r="8890" b="0"/>
            <wp:docPr id="109147712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7127" name="Picture 8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613150" cy="596900"/>
            <wp:effectExtent l="0" t="0" r="6350" b="0"/>
            <wp:docPr id="11965088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8891" name="Picture 8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3278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0F4F1E4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004570"/>
            <wp:effectExtent l="0" t="0" r="8890" b="11430"/>
            <wp:docPr id="3343605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0536" name="Picture 9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CB7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765550" cy="679450"/>
            <wp:effectExtent l="0" t="0" r="6350" b="6350"/>
            <wp:docPr id="20087868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6826" name="Picture 9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E3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180B2CD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92C3CED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3B46987F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8522AB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0CB6C198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1B0F99F5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Handson - 3: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Create REST service to gets all employees</w:t>
      </w:r>
    </w:p>
    <w:p w14:paraId="347F6B06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4E165B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5D9FE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E1E5B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</w:p>
    <w:p w14:paraId="7174E8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DD298F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Repository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A6F1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34C20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@Repository</w:t>
      </w:r>
    </w:p>
    <w:p w14:paraId="66A2B6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6706B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8DDAF8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29D75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1245F5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ApplicationContext context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new</w:t>
      </w:r>
    </w:p>
    <w:p w14:paraId="1C06EB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A73C1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ClassPathXmlApplicationContext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010ABA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D97C8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141DE8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0742D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E088C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9CA68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3252E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320A7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13FD60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F00C4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7A0E0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172159F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70EA5A9C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54204A3E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414324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0DC3F1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C1F1A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66C3F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F10BF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E0897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29BD0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1D09A2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29C60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42F581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605B8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A4CB89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83205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9D67202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791277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A551C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EE9F6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8C66E4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01656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C5FE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FD0D08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718B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01043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1208B1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E63AB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583E1D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RestController</w:t>
      </w:r>
    </w:p>
    <w:p w14:paraId="2E113B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1E60A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C07C2A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5E8EB7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DE782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190782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getAllEmployees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35F81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D47B7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3DA8E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8BA6F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F155E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D5E25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097FC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0655F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70E5C8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73172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4DA53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-</w:t>
      </w:r>
    </w:p>
    <w:p w14:paraId="3A4749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378244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 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47F21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Employee employee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</w:t>
      </w:r>
      <w:r>
        <w:rPr>
          <w:rFonts w:hint="default" w:ascii="Consolas" w:hAnsi="Consolas" w:eastAsia="Consolas" w:cs="Consolas"/>
          <w:color w:val="17C6A3"/>
          <w:shd w:val="clear" w:fill="1E1F22"/>
          <w:lang w:val="en-IN"/>
        </w:rPr>
        <w:t xml:space="preserve">-getEmployeeById”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38B8D6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E6E6FA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D518E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706DF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7B1DA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</w:p>
    <w:p w14:paraId="7EDBFD9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2CAF3D89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267A3EF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128AD9C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496EDDC1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  <w:t>OUTPUT:</w:t>
      </w:r>
    </w:p>
    <w:p w14:paraId="4390316B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2488565"/>
            <wp:effectExtent l="0" t="0" r="8890" b="635"/>
            <wp:docPr id="14324380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040" name="Picture 11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762500" cy="558800"/>
            <wp:effectExtent l="0" t="0" r="0" b="0"/>
            <wp:docPr id="27646488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4889" name="Picture 11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917950" cy="406400"/>
            <wp:effectExtent l="0" t="0" r="6350" b="0"/>
            <wp:docPr id="73463261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613" name="Picture 11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197610"/>
            <wp:effectExtent l="0" t="0" r="8890" b="8890"/>
            <wp:docPr id="138431289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2896" name="Picture 11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257550" cy="3535680"/>
            <wp:effectExtent l="0" t="0" r="6350" b="7620"/>
            <wp:docPr id="143986333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3334" name="Picture 11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0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5360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A1A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4CE4A0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15D46C6A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Exercise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3.2) REST - Add New Employee (POST)</w:t>
      </w:r>
    </w:p>
    <w:p w14:paraId="3A14B6B1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8BBBB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3B00D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F604C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84EEE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4187C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Repository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3E774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BEEC2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@Repository</w:t>
      </w:r>
    </w:p>
    <w:p w14:paraId="118D66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234C23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8DDAF8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7934F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D220C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8DDAF8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558D5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new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8D9A7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8DDAF8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0F18A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04A0F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8DDAF8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B2008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847AC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0AF85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DF288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C5231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DDEE2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F53EE1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8ECAF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8AE29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12CDF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12CDBF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D85BF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add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87FEA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C4E75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73C531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4C39A64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FA86A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369C0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C247C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65A732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F743A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56319B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2CD9E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442821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26B41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369F4C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B140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1FBC64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67AE48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E2732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3BD9A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451E7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addEmployee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EFD28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B9331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87BA66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3401CD8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5B361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59FCE5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FADAB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B61A4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3549F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slf4j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F0CE5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F1E65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35C329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RestController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FB41B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39BD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CB5652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PostMapping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E8E50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89464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2EDAC5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RestController</w:t>
      </w:r>
    </w:p>
    <w:p w14:paraId="58BF3F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D35D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i/>
          <w:iCs/>
          <w:color w:val="96EC3F"/>
          <w:shd w:val="clear" w:fill="1E1F22"/>
          <w:lang w:val="en-US"/>
        </w:rPr>
        <w:t>getLogger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5CB9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538019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E78D6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0075D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(){</w:t>
      </w:r>
    </w:p>
    <w:p w14:paraId="23545C1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7F153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BCEA0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D4F2B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AF28B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6B367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10C94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EB80D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F8975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getEmployeeById"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BADAF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364C7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2B7EF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PostMapping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15499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C6471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addEmployee()"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2F315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AEE02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addEmployee()"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33928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93F86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A56B19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3812B4DF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OUTPUT:</w:t>
      </w:r>
    </w:p>
    <w:p w14:paraId="051C8BF6">
      <w:pPr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886960" cy="2420620"/>
            <wp:effectExtent l="0" t="0" r="2540" b="5080"/>
            <wp:docPr id="118143953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9534" name="Picture 123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76" cy="24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92AC">
      <w:pPr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416550" cy="1553845"/>
            <wp:effectExtent l="0" t="0" r="6350" b="8255"/>
            <wp:docPr id="148655070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0705" name="Picture 12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5" cy="15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285115"/>
            <wp:effectExtent l="0" t="0" r="8890" b="6985"/>
            <wp:docPr id="154342175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1758" name="Picture 12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3248660"/>
            <wp:effectExtent l="0" t="0" r="8890" b="2540"/>
            <wp:docPr id="9183177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7728" name="Picture 12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257550" cy="5740400"/>
            <wp:effectExtent l="0" t="0" r="6350" b="0"/>
            <wp:docPr id="204442038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20389" name="Picture 13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2938">
      <w:pPr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2470150" cy="2647950"/>
            <wp:effectExtent l="0" t="0" r="6350" b="6350"/>
            <wp:docPr id="62435776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7763" name="Picture 13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7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648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AA05"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2946400" cy="3250565"/>
            <wp:effectExtent l="0" t="0" r="0" b="635"/>
            <wp:docPr id="2423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443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6042" cy="32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867">
      <w:pPr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105150" cy="844550"/>
            <wp:effectExtent l="0" t="0" r="6350" b="6350"/>
            <wp:docPr id="32468169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1695" name="Picture 13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ED45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4A17667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031A5572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084E600F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AA5C8A1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39452E5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5A9CCF0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EB614EB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08282BF5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3B62A141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974FB9F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BCB4628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67281E3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97D1153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3374B0E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3B79A6C5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C47786D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AB6C3DB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027C187E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84EF9F2">
      <w:pPr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0D90068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5028A8BA"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Exercise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3.3) PUT – Update existing employee</w:t>
      </w:r>
    </w:p>
    <w:p w14:paraId="7FEB88C5"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934B7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83B2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DEE5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RestController</w:t>
      </w:r>
    </w:p>
    <w:p w14:paraId="58577B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817DC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getLogger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34B65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</w:p>
    <w:p w14:paraId="39DB36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6174A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7C99CA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2D1163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0B9C0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6329E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FD07E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9C706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0A8BE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362859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F9933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 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D7AE8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53762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999B4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getEmployeeById"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21307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5DE0E3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-</w:t>
      </w:r>
    </w:p>
    <w:p w14:paraId="437A4D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i/>
          <w:iCs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PostMapping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78B0C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add 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 Employee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52A84E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add 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3F888C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addEmployee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69A1B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addEmployee()"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9DD7A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7309D7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PutMapping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2084A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update 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 Employee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17A52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updateEmployee()"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0AAC6A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 to update: {}"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4C057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updateEmployee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D6FCB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updateEmployee()"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DE59D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4DA28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60C71D2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3A0A3F48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D72DE3B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39AF9647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43C82D2B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E54A6A2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34FA6B3D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2B0F1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359EE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8BA07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FCEC3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45F0F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85828C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5391CF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F8527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760458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0A075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5203A6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1CDD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1858C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69054C8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B7820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768B1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5BCDF7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addEmployee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8477A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553EC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p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B6291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updateEmployee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BFC55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Object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88D4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7F3119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897BB"/>
          <w:u w:val="none"/>
          <w:shd w:val="clear" w:fill="1E1F22"/>
          <w:lang w:val="en-US"/>
        </w:rPr>
        <w:t>0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size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++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4B7B50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get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E8424D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set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52092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B6291"/>
          <w:lang w:val="en-US"/>
        </w:rPr>
        <w:t>return</w:t>
      </w:r>
      <w:r>
        <w:rPr>
          <w:rFonts w:hint="default" w:ascii="Consolas" w:hAnsi="Consolas" w:eastAsia="Consolas" w:cs="Consolas"/>
          <w:color w:val="E6E6FA"/>
          <w:shd w:val="clear" w:fill="1B6291"/>
          <w:lang w:val="en-US"/>
        </w:rPr>
        <w:t>;</w:t>
      </w:r>
    </w:p>
    <w:p w14:paraId="2769AD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E4142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1E237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B6291"/>
          <w:lang w:val="en-US"/>
        </w:rPr>
        <w:t>}</w:t>
      </w:r>
    </w:p>
    <w:p w14:paraId="7A9EF084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0C73420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OUTPUT:</w:t>
      </w:r>
    </w:p>
    <w:p w14:paraId="1080279E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3232150"/>
            <wp:effectExtent l="0" t="0" r="8890" b="6350"/>
            <wp:docPr id="97355006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0069" name="Picture 13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272F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375150" cy="4044950"/>
            <wp:effectExtent l="0" t="0" r="6350" b="6350"/>
            <wp:docPr id="57072548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5481" name="Picture 13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AB6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2228850" cy="2641600"/>
            <wp:effectExtent l="0" t="0" r="6350" b="0"/>
            <wp:docPr id="52855939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9392" name="Picture 13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C991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2400300" cy="749300"/>
            <wp:effectExtent l="0" t="0" r="0" b="0"/>
            <wp:docPr id="15212717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78" name="Picture 14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69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C0E8DD9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297A49FD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Handson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3.4) DELETE – Remove an Employee by ID</w:t>
      </w:r>
    </w:p>
    <w:p w14:paraId="2E264C39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5FEC2E58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29DF8B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D32C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2F793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RestController</w:t>
      </w:r>
    </w:p>
    <w:p w14:paraId="5478104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22E52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final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LoggerFactory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getLogger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271F0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Autowired</w:t>
      </w:r>
    </w:p>
    <w:p w14:paraId="56916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141A0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172DC1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5677E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6E49D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EA47F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getAllEmployees 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AAD0F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658D7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D97C8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758EF9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1927C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get 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2D5DE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3E7C72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getEmployeeById"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319FC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49732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CCCCCC"/>
          <w:shd w:val="clear" w:fill="1E1F22"/>
          <w:lang w:val="en-IN"/>
        </w:rPr>
        <w:t>}</w:t>
      </w:r>
    </w:p>
    <w:p w14:paraId="0BB9E0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PostMapping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6CE24A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add 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 Employee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5908F1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add 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153B07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addEmployee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9C8255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addEmployee()"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9B9A1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A51F3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PutMapping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D49A2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update 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RequestBody Employee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115D1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"START - updateEmployee()"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381DE9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debug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 to update: {}"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A1081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updateEmployee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11143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"END - updateEmployee()"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0A229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65A03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IN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DeleteMapping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"/employees/{id}"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23BEC4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IN"/>
        </w:rPr>
        <w:t>deleteE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PathVariable</w:t>
      </w:r>
      <w:r>
        <w:rPr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44BFB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b/>
          <w:bCs/>
          <w:i/>
          <w:iCs/>
          <w:color w:val="8DDAF8"/>
          <w:shd w:val="clear" w:fill="1B6291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 xml:space="preserve">"START - </w:t>
      </w:r>
      <w:r>
        <w:rPr>
          <w:rFonts w:hint="default" w:ascii="Consolas" w:hAnsi="Consolas" w:eastAsia="Consolas" w:cs="Consolas"/>
          <w:color w:val="17C6A3"/>
          <w:shd w:val="clear" w:fill="1E1F22"/>
          <w:lang w:val="en-IN"/>
        </w:rPr>
        <w:t>delete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 xml:space="preserve"> EmployeeById({})"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CFAB4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IN"/>
        </w:rPr>
        <w:t xml:space="preserve">     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employeeService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E6E6FA"/>
          <w:shd w:val="clear" w:fill="1E1F22"/>
          <w:lang w:val="en-IN"/>
        </w:rPr>
        <w:t>delete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2028C9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LOGGER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info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 xml:space="preserve">"END </w:t>
      </w:r>
      <w:r>
        <w:rPr>
          <w:rFonts w:hint="default" w:ascii="Consolas" w:hAnsi="Consolas" w:eastAsia="Consolas" w:cs="Consolas"/>
          <w:color w:val="17C6A3"/>
          <w:shd w:val="clear" w:fill="1E1F22"/>
          <w:lang w:val="en-IN"/>
        </w:rPr>
        <w:t>delete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EmployeeById"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307CF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CCCC"/>
          <w:shd w:val="clear" w:fill="1E1F22"/>
          <w:lang w:val="en-IN"/>
        </w:rPr>
        <w:t>}</w:t>
      </w:r>
    </w:p>
    <w:p w14:paraId="13D67B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</w:pPr>
    </w:p>
    <w:p w14:paraId="4F8335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970CB10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3D83FB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63D32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02B8C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1DEBC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77A750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BC7BE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1C0529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8F1732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388F8B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E51D9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0AE24A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4BC613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3D4ED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A83C4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62EE7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42518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4FDCEA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addEmployee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84090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48BBB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p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B6291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updateEmployee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7BEE1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E6E6FA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</w:p>
    <w:p w14:paraId="40BD7D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07B00A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u w:val="none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897BB"/>
          <w:u w:val="none"/>
          <w:shd w:val="clear" w:fill="1E1F22"/>
          <w:lang w:val="en-US"/>
        </w:rPr>
        <w:t>0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u w:val="none"/>
          <w:shd w:val="clear" w:fill="1E1F22"/>
          <w:lang w:val="en-US"/>
        </w:rPr>
        <w:t>size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u w:val="none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++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u w:val="none"/>
          <w:shd w:val="clear" w:fill="1E1F22"/>
          <w:lang w:val="en-US"/>
        </w:rPr>
        <w:t>{</w:t>
      </w:r>
    </w:p>
    <w:p w14:paraId="1FE350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get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3A8A2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80F6A7"/>
          <w:shd w:val="clear" w:fill="1E1F22"/>
          <w:lang w:val="en-US"/>
        </w:rPr>
        <w:t>set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i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81703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B6291"/>
          <w:lang w:val="en-US"/>
        </w:rPr>
        <w:t>return</w:t>
      </w:r>
      <w:r>
        <w:rPr>
          <w:rFonts w:hint="default" w:ascii="Consolas" w:hAnsi="Consolas" w:eastAsia="Consolas" w:cs="Consolas"/>
          <w:color w:val="E6E6FA"/>
          <w:shd w:val="clear" w:fill="1B6291"/>
          <w:lang w:val="en-US"/>
        </w:rPr>
        <w:t>;</w:t>
      </w:r>
    </w:p>
    <w:p w14:paraId="76716C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693BEF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00CA9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CC6C1D"/>
          <w:u w:val="single"/>
          <w:shd w:val="clear" w:fill="1E1F22"/>
          <w:lang w:val="en-US"/>
        </w:rPr>
        <w:t>p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B6291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d</w:t>
      </w:r>
      <w:r>
        <w:rPr>
          <w:rFonts w:hint="default" w:ascii="Consolas" w:hAnsi="Consolas" w:eastAsia="Consolas" w:cs="Consolas"/>
          <w:color w:val="1EB540"/>
          <w:shd w:val="clear" w:fill="1E1F22"/>
          <w:lang w:val="en-IN"/>
        </w:rPr>
        <w:t>ele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teEmployee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F9FAF4"/>
          <w:shd w:val="clear" w:fill="1E1F22"/>
          <w:lang w:val="en-IN"/>
        </w:rPr>
        <w:t>{</w:t>
      </w:r>
    </w:p>
    <w:p w14:paraId="7D7ED66E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F9FAF4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66E1F8"/>
          <w:shd w:val="clear" w:fill="1B6291"/>
          <w:lang w:val="en-IN"/>
        </w:rPr>
        <w:t>e</w:t>
      </w:r>
      <w:r>
        <w:rPr>
          <w:rFonts w:hint="default" w:ascii="Consolas" w:hAnsi="Consolas" w:eastAsia="Consolas" w:cs="Consolas"/>
          <w:color w:val="66E1F8"/>
          <w:shd w:val="clear" w:fill="1B6291"/>
          <w:lang w:val="en-US"/>
        </w:rPr>
        <w:t>mployeeDao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E6E6FA"/>
          <w:shd w:val="clear" w:fill="1E1F22"/>
          <w:lang w:val="en-IN"/>
        </w:rPr>
        <w:t>delete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Employee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IN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F9FAF4"/>
          <w:shd w:val="clear" w:fill="1E1F22"/>
          <w:lang w:val="en-IN"/>
        </w:rPr>
        <w:t>;</w:t>
      </w:r>
    </w:p>
    <w:p w14:paraId="5214B2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IN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IN"/>
        </w:rPr>
        <w:t>}</w:t>
      </w:r>
    </w:p>
    <w:p w14:paraId="36F666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B6291"/>
          <w:lang w:val="en-US"/>
        </w:rPr>
        <w:t>}</w:t>
      </w:r>
    </w:p>
    <w:p w14:paraId="43ACED7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3C2774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dao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BD134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965FA0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support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</w:p>
    <w:p w14:paraId="5ED9A8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ACA49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Repository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329E1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5918A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@Repository</w:t>
      </w:r>
    </w:p>
    <w:p w14:paraId="66417A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EmployeeDao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048C4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8DDAF8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0AA07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6ACFB1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ApplicationContext context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new</w:t>
      </w:r>
    </w:p>
    <w:p w14:paraId="2EC1DE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E98E6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ClassPathXmlApplicationContext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91C92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getBean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"employeeList"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4BA88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shd w:val="clear" w:fill="1B6291"/>
          <w:lang w:val="en-US"/>
        </w:rPr>
        <w:t>employeeList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CC7E9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6EF13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getEmployeeById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19FE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9FDEC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for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679D5C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17DB1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6F495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null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D34E5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4C2E179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</w:t>
      </w:r>
      <w:r>
        <w:rPr>
          <w:rFonts w:hint="default" w:ascii="Consolas" w:hAnsi="Consolas" w:eastAsia="Consolas" w:cs="Consolas"/>
          <w:color w:val="CC6C1D"/>
          <w:shd w:val="clear" w:fill="1E1F22"/>
          <w:lang w:val="en-IN"/>
        </w:rPr>
        <w:t>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addEmployee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DC46C24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add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7203A3F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FB2B7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63EEAE4F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deleteEmployee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1018AC5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Employee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getAllEmployees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EE1A628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employees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removeIf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F2F200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-&gt;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3EC79"/>
          <w:shd w:val="clear" w:fill="1E1F22"/>
          <w:lang w:val="en-US"/>
        </w:rPr>
        <w:t>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A7EC21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9F55364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B070E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</w:p>
    <w:p w14:paraId="18E3AA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C2CA53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497E2FA9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506DED2B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422C9EF4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76851B3F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1ED48AA9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1140F0FD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2A6F3B3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OUTPUT:</w:t>
      </w:r>
    </w:p>
    <w:p w14:paraId="2C40D273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733800" cy="1485900"/>
            <wp:effectExtent l="0" t="0" r="0" b="0"/>
            <wp:docPr id="83283269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2694" name="Picture 147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6EE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755140"/>
            <wp:effectExtent l="0" t="0" r="8890" b="10160"/>
            <wp:docPr id="6842479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7974" name="Picture 14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4F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4972050" cy="2311400"/>
            <wp:effectExtent l="0" t="0" r="6350" b="0"/>
            <wp:docPr id="195809374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3742" name="Picture 149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3B3C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2165350" cy="819150"/>
            <wp:effectExtent l="0" t="0" r="6350" b="6350"/>
            <wp:docPr id="24476697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66976" name="Picture 15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84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788E01A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E6CEF65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3957137C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536030D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45267AFD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158EAB70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78AC1B39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</w:rPr>
      </w:pPr>
    </w:p>
    <w:p w14:paraId="6C265DB1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 xml:space="preserve">Handson - 5: </w:t>
      </w: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  <w:t>Create REST service for department</w:t>
      </w:r>
    </w:p>
    <w:p w14:paraId="7C5AE7A0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F38D5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shd w:val="clear" w:fill="1E1F22"/>
          <w:lang w:val="en-US"/>
        </w:rPr>
        <w:t>?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xml version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"1.0"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encoding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"UTF-8"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?&gt;</w:t>
      </w:r>
    </w:p>
    <w:p w14:paraId="046F63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shd w:val="clear" w:fill="1E1F22"/>
          <w:lang w:val="en-US"/>
        </w:rPr>
        <w:t xml:space="preserve"> xmlns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"http://www.springframework.org/schema/beans"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21093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xmlns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"http://www.w3.org/2001/XMLSchema-instance"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0E6B8BD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xsi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schemaLocation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"http://www.springframework.org/schema/beans</w:t>
      </w:r>
    </w:p>
    <w:p w14:paraId="6D61C3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https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:</w:t>
      </w:r>
      <w:r>
        <w:rPr>
          <w:rFonts w:hint="default" w:ascii="Consolas" w:hAnsi="Consolas" w:eastAsia="Consolas" w:cs="Consolas"/>
          <w:color w:val="808080"/>
          <w:shd w:val="clear" w:fill="1E1F22"/>
          <w:lang w:val="en-US"/>
        </w:rPr>
        <w:t>//www.springframework.org/schema/beans/spring-beans.xsd"&gt;</w:t>
      </w:r>
    </w:p>
    <w:p w14:paraId="70E527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</w:t>
      </w:r>
      <w:r>
        <w:rPr>
          <w:shd w:val="clear" w:fill="1E1F22"/>
          <w:lang w:val="en-US"/>
        </w:rPr>
        <w:t xml:space="preserve"> 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"department List"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"java.util.ArrayList"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29362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constructor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5337BD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0FD0BA1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bean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"com.cognizant. Spring_learn.model. Department"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73E3CD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property</w:t>
      </w:r>
      <w:r>
        <w:rPr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"1"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/&gt;</w:t>
      </w:r>
    </w:p>
    <w:p w14:paraId="020935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property</w:t>
      </w:r>
      <w:r>
        <w:rPr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"HR"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/&gt;</w:t>
      </w:r>
    </w:p>
    <w:p w14:paraId="5FE7AC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596CAE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bean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"com.cognizant. Spring_learn.model.Department"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355792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property</w:t>
      </w:r>
      <w:r>
        <w:rPr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"id"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"2"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/&gt;</w:t>
      </w:r>
    </w:p>
    <w:p w14:paraId="7C5A16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property</w:t>
      </w:r>
      <w:r>
        <w:rPr>
          <w:shd w:val="clear" w:fill="1E1F22"/>
          <w:lang w:val="en-US"/>
        </w:rPr>
        <w:t xml:space="preserve"> 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"name"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value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"Finance"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/&gt;</w:t>
      </w:r>
    </w:p>
    <w:p w14:paraId="16706E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5502E1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66D6017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constructor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-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0F3B2A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376C41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shd w:val="clear" w:fill="1E1F22"/>
          <w:lang w:val="en-US"/>
        </w:rPr>
        <w:t>/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</w:p>
    <w:p w14:paraId="6710E9B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2E82D838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477DD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u w:val="none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com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u w:val="none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u w:val="none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u w:val="none"/>
          <w:shd w:val="clear" w:fill="1E1F22"/>
          <w:lang w:val="en-US"/>
        </w:rPr>
        <w:t>;</w:t>
      </w:r>
    </w:p>
    <w:p w14:paraId="585694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12C763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5D61CB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A25B6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8DC73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0419F1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75FBC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2F1114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6DB219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B6291"/>
          <w:lang w:val="en-US"/>
        </w:rPr>
        <w:t>Department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{}</w:t>
      </w:r>
    </w:p>
    <w:p w14:paraId="1415A8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int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380E86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06D70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F35E1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10BCB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D731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131CA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setName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7EE39A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this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=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79ABFF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8B45B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48B431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@Override</w:t>
      </w:r>
    </w:p>
    <w:p w14:paraId="165C5C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toString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1676E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"Department [id="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", name="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name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+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"]"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7B71C2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3AE87C0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</w:p>
    <w:p w14:paraId="33D1AD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B46247F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</w:p>
    <w:p w14:paraId="238B89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BF096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5E1C8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76243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stereotype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57608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Qualifier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0FC5A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B46EC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@Service</w:t>
      </w:r>
    </w:p>
    <w:p w14:paraId="680F71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A6C6C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371C1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@Qualifier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"departmentList"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0AC2F8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5070D7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getAllDepartments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</w:p>
    <w:p w14:paraId="2C9FC3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DD289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40C1E6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0C6449C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24C339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A0780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java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util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0BE24B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beans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factory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Autowired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DF0B92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GetMapping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64A4C5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web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bind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RestController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FEC9C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model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92ACC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DepartmentService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B84D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RestController</w:t>
      </w:r>
    </w:p>
    <w:p w14:paraId="19859B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DepartmentController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13FCB6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@Autowired</w:t>
      </w:r>
    </w:p>
    <w:p w14:paraId="6B870F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private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DepartmentService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A6C058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GetMapping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"/departments"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09BDAA8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80F2F6"/>
          <w:shd w:val="clear" w:fill="1E1F22"/>
          <w:lang w:val="en-US"/>
        </w:rPr>
        <w:t>List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&lt;</w:t>
      </w:r>
      <w:r>
        <w:rPr>
          <w:rFonts w:hint="default" w:ascii="Consolas" w:hAnsi="Consolas" w:eastAsia="Consolas" w:cs="Consolas"/>
          <w:color w:val="B166DA"/>
          <w:shd w:val="clear" w:fill="1E1F22"/>
          <w:lang w:val="en-US"/>
        </w:rPr>
        <w:t>Department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&gt;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EB540"/>
          <w:shd w:val="clear" w:fill="1E1F22"/>
          <w:lang w:val="en-US"/>
        </w:rPr>
        <w:t>getAllDepartments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BEFD69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return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66E1F8"/>
          <w:shd w:val="clear" w:fill="1E1F22"/>
          <w:lang w:val="en-US"/>
        </w:rPr>
        <w:t>departmentService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getAllDepartments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()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28E721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FD82D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9FAF4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A37FF18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</w:p>
    <w:p w14:paraId="3093B08D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IN"/>
        </w:rPr>
        <w:t>OUTPUT:</w:t>
      </w:r>
    </w:p>
    <w:p w14:paraId="44A322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270500" cy="4197350"/>
            <wp:effectExtent l="0" t="0" r="0" b="6350"/>
            <wp:docPr id="264853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3417" name="Picture 7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E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5731510" cy="1767205"/>
            <wp:effectExtent l="0" t="0" r="8890" b="10795"/>
            <wp:docPr id="1236711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11425" name="Picture 8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drawing>
          <wp:inline distT="0" distB="0" distL="0" distR="0">
            <wp:extent cx="3263900" cy="2552700"/>
            <wp:effectExtent l="0" t="0" r="0" b="0"/>
            <wp:docPr id="3618365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6520" name="Picture 9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F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bookmarkStart w:id="0" w:name="_GoBack"/>
      <w:bookmarkEnd w:id="0"/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br w:type="page"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package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com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cognizant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Spring_learn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1C0ED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boot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SpringApplication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3F8C25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boot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autoconfigure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SpringBootApplication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13E636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import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org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springframework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context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annotation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aspectj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ImportResource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;</w:t>
      </w:r>
    </w:p>
    <w:p w14:paraId="468BFB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</w:p>
    <w:p w14:paraId="446B91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@SpringBootApplication</w:t>
      </w:r>
    </w:p>
    <w:p w14:paraId="7C4A409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US"/>
        </w:rPr>
        <w:t>@</w:t>
      </w:r>
      <w:r>
        <w:rPr>
          <w:rFonts w:hint="default" w:ascii="Consolas" w:hAnsi="Consolas" w:eastAsia="Consolas" w:cs="Consolas"/>
          <w:i/>
          <w:iCs/>
          <w:color w:val="A0A0A0"/>
          <w:shd w:val="clear" w:fill="1E1F22"/>
          <w:lang w:val="en-IN"/>
        </w:rPr>
        <w:t>ImportResource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17C6A3"/>
          <w:shd w:val="clear" w:fill="1E1F22"/>
          <w:lang w:val="en-US"/>
        </w:rPr>
        <w:t>"classpath:department.xml"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721F27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1290C3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223190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public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static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CC6C1D"/>
          <w:shd w:val="clear" w:fill="1E1F22"/>
          <w:lang w:val="en-US"/>
        </w:rPr>
        <w:t>void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main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String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[]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args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{</w:t>
      </w:r>
    </w:p>
    <w:p w14:paraId="4B6C2A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/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  <w:t>SpringApplication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>run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(</w:t>
      </w:r>
      <w:r>
        <w:rPr>
          <w:rFonts w:hint="default" w:ascii="Consolas" w:hAnsi="Consolas" w:eastAsia="Consolas" w:cs="Consolas"/>
          <w:color w:val="D9E8F7"/>
          <w:bdr w:val="single" w:color="324678" w:sz="8" w:space="0"/>
          <w:shd w:val="clear" w:fill="1E1F22"/>
          <w:lang w:val="en-US"/>
        </w:rPr>
        <w:t>SpringLearnApplication</w:t>
      </w:r>
      <w:r>
        <w:rPr>
          <w:rFonts w:hint="default" w:ascii="Consolas" w:hAnsi="Consolas" w:eastAsia="Consolas" w:cs="Consolas"/>
          <w:color w:val="E6E6FA"/>
          <w:bdr w:val="single" w:color="324678" w:sz="8" w:space="0"/>
          <w:shd w:val="clear" w:fill="1E1F22"/>
          <w:lang w:val="en-US"/>
        </w:rPr>
        <w:t>.</w:t>
      </w:r>
      <w:r>
        <w:rPr>
          <w:rFonts w:hint="default" w:ascii="Consolas" w:hAnsi="Consolas" w:eastAsia="Consolas" w:cs="Consolas"/>
          <w:color w:val="CC6C1D"/>
          <w:bdr w:val="single" w:color="324678" w:sz="8" w:space="0"/>
          <w:shd w:val="clear" w:fill="1E1F22"/>
          <w:lang w:val="en-US"/>
        </w:rPr>
        <w:t>class</w:t>
      </w:r>
      <w:r>
        <w:rPr>
          <w:rFonts w:hint="default" w:ascii="Consolas" w:hAnsi="Consolas" w:eastAsia="Consolas" w:cs="Consolas"/>
          <w:color w:val="E6E6FA"/>
          <w:shd w:val="clear" w:fill="1E1F22"/>
          <w:lang w:val="en-US"/>
        </w:rPr>
        <w:t>,</w:t>
      </w: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 xml:space="preserve"> </w:t>
      </w:r>
      <w:r>
        <w:rPr>
          <w:rFonts w:hint="default" w:ascii="Consolas" w:hAnsi="Consolas" w:eastAsia="Consolas" w:cs="Consolas"/>
          <w:color w:val="D9E8F7"/>
          <w:bdr w:val="single" w:color="AAB9DC" w:sz="8" w:space="0"/>
          <w:shd w:val="clear" w:fill="1E1F22"/>
          <w:lang w:val="en-US"/>
        </w:rPr>
        <w:t>args</w:t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)</w:t>
      </w:r>
    </w:p>
    <w:p w14:paraId="500E61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D9E8F7"/>
          <w:shd w:val="clear" w:fill="1E1F22"/>
          <w:lang w:val="en-US"/>
        </w:rPr>
        <w:tab/>
      </w: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5F2B3F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CCCCCC"/>
          <w:shd w:val="clear" w:fill="1E1F22"/>
          <w:lang w:val="en-US"/>
        </w:rPr>
      </w:pPr>
      <w:r>
        <w:rPr>
          <w:rFonts w:hint="default" w:ascii="Consolas" w:hAnsi="Consolas" w:eastAsia="Consolas" w:cs="Consolas"/>
          <w:color w:val="F9FAF4"/>
          <w:shd w:val="clear" w:fill="1E1F22"/>
          <w:lang w:val="en-US"/>
        </w:rPr>
        <w:t>}</w:t>
      </w:r>
    </w:p>
    <w:p w14:paraId="6695E5B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/>
        </w:rPr>
      </w:pPr>
    </w:p>
    <w:p w14:paraId="6D350A84">
      <w:pPr>
        <w:rPr>
          <w:rFonts w:hint="default" w:ascii="Times New Roman" w:hAnsi="Times New Roman" w:eastAsia="Consolas" w:cs="Times New Roman"/>
          <w:color w:val="F9FAF4"/>
          <w:sz w:val="28"/>
          <w:szCs w:val="28"/>
          <w:shd w:val="clear" w:fill="1E1F2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fixed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scadia Mono SemiLight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F82DB"/>
    <w:multiLevelType w:val="singleLevel"/>
    <w:tmpl w:val="4B9F82D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AC248B"/>
    <w:rsid w:val="1CAC2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Calibri" w:hAnsi="Calibri" w:cs="Times New Roman"/>
      <w:sz w:val="22"/>
      <w:szCs w:val="22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keepNext w:val="0"/>
      <w:keepLines w:val="0"/>
      <w:widowControl/>
      <w:suppressLineNumbers w:val="0"/>
      <w:spacing w:before="0" w:beforeAutospacing="1" w:after="0" w:afterAutospacing="1"/>
      <w:ind w:left="0" w:right="0"/>
      <w:jc w:val="left"/>
    </w:pPr>
    <w:rPr>
      <w:rFonts w:hint="default" w:ascii="Times New Roman" w:hAnsi="Times New Roman" w:eastAsia="Times New Roma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2025-07-13T01:34:00Z</dcterms:created>
  <dc:creator>ABHINAYASHREE M</dc:creator>
  <cp:lastModifiedBy>ABHINAYASHREE M</cp:lastModifiedBy>
  <dcterms:modified xsi:type="dcterms:W3CDTF">2025-07-13T12:03:31Z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9538CE14F5744039B07FF9996A0096E6_11</vt:lpwstr>
  </property>
</Properties>
</file>